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99" w:rsidRDefault="000A2199" w:rsidP="000A219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A2199">
        <w:rPr>
          <w:rFonts w:ascii="Times New Roman" w:hAnsi="Times New Roman" w:cs="Times New Roman"/>
          <w:b/>
          <w:bCs/>
          <w:sz w:val="30"/>
          <w:szCs w:val="30"/>
        </w:rPr>
        <w:t xml:space="preserve">Повестка дня: </w:t>
      </w:r>
    </w:p>
    <w:p w:rsidR="00971879" w:rsidRDefault="00971879" w:rsidP="00971879">
      <w:pPr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по противодействию коррупции в учреждении образования «Молодечненский государственный медицинский колледж имени И.В. Залуцкого»:</w:t>
      </w:r>
    </w:p>
    <w:p w:rsidR="00971879" w:rsidRDefault="00971879" w:rsidP="00971879">
      <w:pPr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комиссии за 2 квартал 2026 г., задачи на 3 квартал 2026 г.;</w:t>
      </w:r>
    </w:p>
    <w:p w:rsidR="00971879" w:rsidRDefault="00971879" w:rsidP="00971879">
      <w:pPr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финансово-хозяйственной деятельности организации, за сохранностью, целевым и эффективным использованием государственного имущества и выделяемых из бюджета денежных средств, а также рациональным использованием средств от приносящей доходы деятельности за январь-июнь 2026 г.;</w:t>
      </w:r>
    </w:p>
    <w:p w:rsidR="00971879" w:rsidRDefault="00971879" w:rsidP="00971879">
      <w:pPr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своевременного и полного возмещения в доход бюджета части расходов, подлежащих возмещению, полученных от внебюджетной деятельности за январь-июнь 2026 г.;</w:t>
      </w:r>
    </w:p>
    <w:p w:rsidR="00082E0B" w:rsidRPr="000A2199" w:rsidRDefault="00971879" w:rsidP="00971879">
      <w:pPr>
        <w:ind w:firstLine="743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правонарушений. Выявление в ходе проведения во время приемной кампании 2026 г. фактов неправильного подсчета среднего балла документа об общем среднем образовании. Информирование о вступительной кампании.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подробного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алгоритма проведения конкурса и зачисления по его результатам на всех доступных информационных ресурсах</w:t>
      </w:r>
    </w:p>
    <w:sectPr w:rsidR="00082E0B" w:rsidRPr="000A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A3"/>
    <w:rsid w:val="00082E0B"/>
    <w:rsid w:val="000A2199"/>
    <w:rsid w:val="00576FAD"/>
    <w:rsid w:val="00971879"/>
    <w:rsid w:val="009B0D1C"/>
    <w:rsid w:val="00C26FA3"/>
    <w:rsid w:val="00C2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C2C44-C88C-4993-A348-526ABFE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Ученик-2</dc:creator>
  <cp:keywords/>
  <dc:description/>
  <cp:lastModifiedBy>Ученик-8</cp:lastModifiedBy>
  <cp:revision>6</cp:revision>
  <dcterms:created xsi:type="dcterms:W3CDTF">2025-04-09T12:01:00Z</dcterms:created>
  <dcterms:modified xsi:type="dcterms:W3CDTF">2026-06-30T08:12:00Z</dcterms:modified>
</cp:coreProperties>
</file>